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4C4221F8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</w:p>
    <w:p w14:paraId="75C0019B" w14:textId="369500E1" w:rsidR="00855D0F" w:rsidRPr="00E7356C" w:rsidRDefault="00855D0F" w:rsidP="00E7356C">
      <w:pPr>
        <w:pStyle w:val="Questions"/>
        <w:ind w:left="426" w:hanging="360"/>
      </w:pPr>
      <w:r w:rsidRPr="00E7356C">
        <w:t xml:space="preserve">Q1. </w:t>
      </w:r>
      <w:r w:rsidRPr="00E7356C">
        <w:tab/>
        <w:t>Write the coefficient and index the polynomial terms below.</w:t>
      </w:r>
    </w:p>
    <w:p w14:paraId="620A836E" w14:textId="7F880C3E" w:rsidR="00855D0F" w:rsidRPr="00855D0F" w:rsidRDefault="00000000" w:rsidP="00855D0F">
      <w:pPr>
        <w:pStyle w:val="ListParagraph"/>
        <w:numPr>
          <w:ilvl w:val="0"/>
          <w:numId w:val="9"/>
        </w:numPr>
        <w:spacing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4x</m:t>
            </m:r>
          </m:e>
          <m:sup>
            <m:r>
              <w:rPr>
                <w:rFonts w:ascii="Cambria Math" w:eastAsia="Times New Roman" w:hAnsi="Cambria Math"/>
              </w:rPr>
              <m:t>5</m:t>
            </m:r>
          </m:sup>
        </m:sSup>
      </m:oMath>
    </w:p>
    <w:p w14:paraId="66630372" w14:textId="5826A772" w:rsidR="00855D0F" w:rsidRPr="00855D0F" w:rsidRDefault="00855D0F" w:rsidP="00855D0F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6x</m:t>
        </m:r>
      </m:oMath>
    </w:p>
    <w:p w14:paraId="4150878D" w14:textId="5171AF64" w:rsidR="00855D0F" w:rsidRPr="00855D0F" w:rsidRDefault="00000000" w:rsidP="00855D0F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7ABA8EF5" w14:textId="1A7ED85D" w:rsidR="00855D0F" w:rsidRPr="00855D0F" w:rsidRDefault="00855D0F" w:rsidP="00855D0F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</w:rPr>
      </w:pPr>
      <w:r w:rsidRPr="00855D0F">
        <w:rPr>
          <w:rFonts w:eastAsia="Times New Roman"/>
        </w:rPr>
        <w:t>3</w:t>
      </w:r>
    </w:p>
    <w:p w14:paraId="620B39B9" w14:textId="77777777" w:rsidR="00855D0F" w:rsidRPr="00E7356C" w:rsidRDefault="00855D0F" w:rsidP="00E7356C">
      <w:pPr>
        <w:pStyle w:val="Questions"/>
        <w:ind w:left="426" w:hanging="360"/>
      </w:pPr>
      <w:r w:rsidRPr="00E7356C">
        <w:t xml:space="preserve">Q2. </w:t>
      </w:r>
      <w:r w:rsidRPr="00E7356C">
        <w:tab/>
        <w:t>Simplify.</w:t>
      </w:r>
    </w:p>
    <w:p w14:paraId="63B25DA0" w14:textId="3610B387" w:rsidR="00855D0F" w:rsidRPr="00855D0F" w:rsidRDefault="00000000" w:rsidP="00855D0F">
      <w:pPr>
        <w:pStyle w:val="ListParagraph"/>
        <w:numPr>
          <w:ilvl w:val="0"/>
          <w:numId w:val="10"/>
        </w:numPr>
        <w:spacing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 xml:space="preserve">× x² </m:t>
        </m:r>
      </m:oMath>
    </w:p>
    <w:p w14:paraId="07893707" w14:textId="26CA762B" w:rsidR="00855D0F" w:rsidRPr="00855D0F" w:rsidRDefault="00000000" w:rsidP="00855D0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8</m:t>
            </m:r>
          </m:sup>
        </m:sSup>
        <m:r>
          <w:rPr>
            <w:rFonts w:ascii="Cambria Math" w:eastAsia="Times New Roman" w:hAnsi="Cambria Math"/>
          </w:rPr>
          <m:t>÷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38B03E3B" w14:textId="2144827E" w:rsidR="00855D0F" w:rsidRPr="00855D0F" w:rsidRDefault="00000000" w:rsidP="00855D0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0</m:t>
            </m:r>
          </m:sup>
        </m:sSup>
      </m:oMath>
    </w:p>
    <w:p w14:paraId="5C503EC4" w14:textId="65502026" w:rsidR="00855D0F" w:rsidRPr="00E7356C" w:rsidRDefault="00855D0F" w:rsidP="00E7356C">
      <w:pPr>
        <w:pStyle w:val="Questions"/>
        <w:ind w:left="426" w:hanging="360"/>
      </w:pPr>
      <w:r w:rsidRPr="00E7356C">
        <w:t xml:space="preserve">Q3. </w:t>
      </w:r>
      <w:r w:rsidRPr="00E7356C">
        <w:tab/>
        <w:t>Simplify.</w:t>
      </w:r>
    </w:p>
    <w:p w14:paraId="0D84BD2C" w14:textId="0DF6B369" w:rsidR="00855D0F" w:rsidRPr="00855D0F" w:rsidRDefault="00855D0F" w:rsidP="00855D0F">
      <w:pPr>
        <w:pStyle w:val="ListParagraph"/>
        <w:numPr>
          <w:ilvl w:val="0"/>
          <w:numId w:val="11"/>
        </w:numPr>
        <w:spacing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3x²×x³</m:t>
        </m:r>
      </m:oMath>
    </w:p>
    <w:p w14:paraId="5B094707" w14:textId="56255EA3" w:rsidR="00855D0F" w:rsidRPr="00855D0F" w:rsidRDefault="00855D0F" w:rsidP="00855D0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6x⁵÷2x²</m:t>
        </m:r>
      </m:oMath>
    </w:p>
    <w:p w14:paraId="5CE0583F" w14:textId="4E3041D7" w:rsidR="00855D0F" w:rsidRPr="00855D0F" w:rsidRDefault="00000000" w:rsidP="00855D0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</w:rPr>
      </w:pP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</m:oMath>
    </w:p>
    <w:p w14:paraId="5BBCAB87" w14:textId="0C589011" w:rsidR="00855D0F" w:rsidRPr="00855D0F" w:rsidRDefault="00855D0F" w:rsidP="00855D0F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(2x)³</m:t>
        </m:r>
      </m:oMath>
    </w:p>
    <w:p w14:paraId="700D3D78" w14:textId="14048A04" w:rsidR="00855D0F" w:rsidRPr="00E7356C" w:rsidRDefault="00855D0F" w:rsidP="00E7356C">
      <w:pPr>
        <w:pStyle w:val="Questions"/>
        <w:ind w:left="426" w:hanging="360"/>
      </w:pPr>
      <w:r w:rsidRPr="00E7356C">
        <w:t xml:space="preserve">Q4. </w:t>
      </w:r>
      <w:r w:rsidRPr="00E7356C">
        <w:tab/>
        <w:t>Expand and simplify where possible</w:t>
      </w:r>
      <w:r w:rsidR="00505E9C">
        <w:t>:</w:t>
      </w:r>
    </w:p>
    <w:p w14:paraId="46FC2638" w14:textId="4F521FAE" w:rsidR="00855D0F" w:rsidRPr="00855D0F" w:rsidRDefault="00855D0F" w:rsidP="00855D0F">
      <w:pPr>
        <w:pStyle w:val="ListParagraph"/>
        <w:numPr>
          <w:ilvl w:val="0"/>
          <w:numId w:val="12"/>
        </w:numPr>
        <w:spacing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x(x+3)</m:t>
        </m:r>
      </m:oMath>
    </w:p>
    <w:p w14:paraId="364D5211" w14:textId="362617A3" w:rsidR="00855D0F" w:rsidRPr="00855D0F" w:rsidRDefault="00855D0F" w:rsidP="00855D0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(x+3)(x+2)</m:t>
        </m:r>
      </m:oMath>
    </w:p>
    <w:p w14:paraId="4C31E2D1" w14:textId="3938F240" w:rsidR="00855D0F" w:rsidRPr="00855D0F" w:rsidRDefault="00855D0F" w:rsidP="00855D0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5(2x-4)</m:t>
        </m:r>
      </m:oMath>
    </w:p>
    <w:p w14:paraId="4E600763" w14:textId="268C646E" w:rsidR="00855D0F" w:rsidRPr="00855D0F" w:rsidRDefault="00855D0F" w:rsidP="00855D0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(x-5)(x-3)</m:t>
        </m:r>
      </m:oMath>
    </w:p>
    <w:p w14:paraId="59AB28EA" w14:textId="34F03E13" w:rsidR="00855D0F" w:rsidRPr="00855D0F" w:rsidRDefault="00855D0F" w:rsidP="00855D0F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(2x+1)(x-4)</m:t>
        </m:r>
      </m:oMath>
    </w:p>
    <w:p w14:paraId="164D7C24" w14:textId="5C499191" w:rsidR="00855D0F" w:rsidRPr="00E7356C" w:rsidRDefault="00855D0F" w:rsidP="00E7356C">
      <w:pPr>
        <w:pStyle w:val="Questions"/>
        <w:ind w:left="426" w:hanging="360"/>
      </w:pPr>
      <w:r w:rsidRPr="00E7356C">
        <w:t xml:space="preserve">Q5. </w:t>
      </w:r>
      <w:r w:rsidRPr="00E7356C">
        <w:tab/>
      </w:r>
      <w:r w:rsidR="004C7FAE">
        <w:t>S</w:t>
      </w:r>
      <w:r w:rsidRPr="00E7356C">
        <w:t xml:space="preserve">ubstitute the </w:t>
      </w:r>
      <w:r w:rsidR="004C7FAE">
        <w:t>value of</w:t>
      </w:r>
      <w:r w:rsidRPr="00E7356C">
        <w:t xml:space="preserve"> </w:t>
      </w:r>
      <m:oMath>
        <m:r>
          <w:rPr>
            <w:rFonts w:ascii="Cambria Math" w:hAnsi="Cambria Math"/>
          </w:rPr>
          <m:t>x</m:t>
        </m:r>
      </m:oMath>
      <w:r w:rsidR="004C7FAE">
        <w:t xml:space="preserve"> and solve for each equation:</w:t>
      </w:r>
    </w:p>
    <w:p w14:paraId="35A03078" w14:textId="547747C2" w:rsidR="00855D0F" w:rsidRPr="00855D0F" w:rsidRDefault="00855D0F" w:rsidP="00855D0F">
      <w:pPr>
        <w:pStyle w:val="ListParagraph"/>
        <w:numPr>
          <w:ilvl w:val="0"/>
          <w:numId w:val="13"/>
        </w:numPr>
        <w:spacing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y=3x-5</m:t>
        </m:r>
      </m:oMath>
      <w:r w:rsidRPr="00855D0F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>x=4</m:t>
        </m:r>
      </m:oMath>
    </w:p>
    <w:p w14:paraId="71A4A5BD" w14:textId="224F6A2F" w:rsidR="00855D0F" w:rsidRPr="00855D0F" w:rsidRDefault="00855D0F" w:rsidP="00855D0F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y=3x²-2x+5</m:t>
        </m:r>
      </m:oMath>
      <w:r w:rsidRPr="00855D0F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 xml:space="preserve"> x=2</m:t>
        </m:r>
      </m:oMath>
    </w:p>
    <w:p w14:paraId="0899A1D4" w14:textId="7520C940" w:rsidR="00855D0F" w:rsidRPr="00855D0F" w:rsidRDefault="00855D0F" w:rsidP="00855D0F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V=x³-10x²+25x</m:t>
        </m:r>
      </m:oMath>
      <w:r w:rsidRPr="00855D0F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>x=2</m:t>
        </m:r>
      </m:oMath>
    </w:p>
    <w:p w14:paraId="1D6D0C4D" w14:textId="4DC3C41C" w:rsidR="00855D0F" w:rsidRPr="00E7356C" w:rsidRDefault="00855D0F" w:rsidP="00E7356C">
      <w:pPr>
        <w:pStyle w:val="Questions"/>
        <w:ind w:left="426" w:hanging="360"/>
      </w:pPr>
      <w:r w:rsidRPr="00E7356C">
        <w:t xml:space="preserve">Q6. </w:t>
      </w:r>
      <w:r w:rsidRPr="00E7356C">
        <w:tab/>
        <w:t>Solve these equations:</w:t>
      </w:r>
    </w:p>
    <w:p w14:paraId="7B7DA296" w14:textId="77777777" w:rsidR="00855D0F" w:rsidRPr="00855D0F" w:rsidRDefault="00855D0F" w:rsidP="00855D0F">
      <w:pPr>
        <w:pStyle w:val="ListParagraph"/>
        <w:numPr>
          <w:ilvl w:val="0"/>
          <w:numId w:val="7"/>
        </w:numPr>
        <w:spacing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3x-12=0</m:t>
        </m:r>
      </m:oMath>
    </w:p>
    <w:p w14:paraId="4178395B" w14:textId="469B7B36" w:rsidR="00855D0F" w:rsidRPr="00855D0F" w:rsidRDefault="00855D0F" w:rsidP="00855D0F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5x+3=53</m:t>
        </m:r>
      </m:oMath>
    </w:p>
    <w:p w14:paraId="0DB88ACA" w14:textId="4B274BC5" w:rsidR="00855D0F" w:rsidRPr="00855D0F" w:rsidRDefault="00855D0F" w:rsidP="00855D0F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x²-9=0</m:t>
        </m:r>
      </m:oMath>
    </w:p>
    <w:p w14:paraId="3C35B491" w14:textId="3FE74316" w:rsidR="00855D0F" w:rsidRPr="00855D0F" w:rsidRDefault="00855D0F" w:rsidP="00855D0F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x²-8x=0</m:t>
        </m:r>
      </m:oMath>
      <w:r w:rsidRPr="00855D0F">
        <w:rPr>
          <w:rFonts w:eastAsia="Times New Roman"/>
        </w:rPr>
        <w:t xml:space="preserve"> </w:t>
      </w:r>
      <w:r w:rsidRPr="005015D6">
        <w:rPr>
          <w:rFonts w:eastAsia="Times New Roman"/>
        </w:rPr>
        <w:t>(</w:t>
      </w:r>
      <w:r w:rsidRPr="005015D6">
        <w:rPr>
          <w:rFonts w:eastAsia="Times New Roman"/>
          <w:b/>
          <w:bCs/>
        </w:rPr>
        <w:t>Hint:</w:t>
      </w:r>
      <w:r w:rsidRPr="005015D6">
        <w:rPr>
          <w:rFonts w:eastAsia="Times New Roman"/>
        </w:rPr>
        <w:t xml:space="preserve"> factorise first)</w:t>
      </w:r>
    </w:p>
    <w:p w14:paraId="6D395B0E" w14:textId="6A4740C2" w:rsidR="00855D0F" w:rsidRPr="00E7356C" w:rsidRDefault="00933F67" w:rsidP="00E7356C">
      <w:pPr>
        <w:pStyle w:val="Questions"/>
        <w:ind w:left="426" w:hanging="360"/>
      </w:pPr>
      <w:r w:rsidRPr="00855D0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C6B6D1" wp14:editId="32B19309">
                <wp:simplePos x="0" y="0"/>
                <wp:positionH relativeFrom="column">
                  <wp:posOffset>3243249</wp:posOffset>
                </wp:positionH>
                <wp:positionV relativeFrom="paragraph">
                  <wp:posOffset>184703</wp:posOffset>
                </wp:positionV>
                <wp:extent cx="2724785" cy="1179830"/>
                <wp:effectExtent l="0" t="0" r="0" b="1270"/>
                <wp:wrapSquare wrapText="bothSides"/>
                <wp:docPr id="137586648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179830"/>
                          <a:chOff x="0" y="0"/>
                          <a:chExt cx="2724992" cy="1180290"/>
                        </a:xfrm>
                      </wpg:grpSpPr>
                      <wps:wsp>
                        <wps:cNvPr id="224625600" name="Cube 1"/>
                        <wps:cNvSpPr/>
                        <wps:spPr>
                          <a:xfrm>
                            <a:off x="583660" y="0"/>
                            <a:ext cx="1705610" cy="884555"/>
                          </a:xfrm>
                          <a:prstGeom prst="cube">
                            <a:avLst>
                              <a:gd name="adj" fmla="val 50181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001924" name="Rectangle 2"/>
                        <wps:cNvSpPr/>
                        <wps:spPr>
                          <a:xfrm>
                            <a:off x="0" y="535022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04E17C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D29D9"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0D29D9">
                                <w:rPr>
                                  <w:color w:val="000000" w:themeColor="text1"/>
                                </w:rPr>
                                <w:t xml:space="preserve">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056560" name="Rectangle 2"/>
                        <wps:cNvSpPr/>
                        <wps:spPr>
                          <a:xfrm>
                            <a:off x="787940" y="875490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4B1734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113741" name="Rectangle 2"/>
                        <wps:cNvSpPr/>
                        <wps:spPr>
                          <a:xfrm>
                            <a:off x="1974715" y="573932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C618D5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5 </w:t>
                              </w:r>
                              <w:r w:rsidRPr="000D29D9">
                                <w:rPr>
                                  <w:color w:val="000000" w:themeColor="text1"/>
                                </w:rPr>
                                <w:t xml:space="preserve">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6B6D1" id="Group 5" o:spid="_x0000_s1026" style="position:absolute;left:0;text-align:left;margin-left:255.35pt;margin-top:14.55pt;width:214.55pt;height:92.9pt;z-index:251658240" coordsize="27249,1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" o:spid="_x0000_s1027" type="#_x0000_t16" style="position:absolute;left:5836;width:17056;height:8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" adj="10839" fillcolor="white [3212]" strokecolor="#09101d [484]" strokeweight="1pt"/>
                <v:rect id="Rectangle 2" o:spid="_x0000_s1028" style="position:absolute;top:5350;width:75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" filled="f" stroked="f" strokeweight="1pt">
                  <v:textbox>
                    <w:txbxContent>
                      <w:p w14:paraId="4104E17C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D29D9">
                          <w:rPr>
                            <w:color w:val="000000" w:themeColor="text1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0D29D9">
                          <w:rPr>
                            <w:color w:val="000000" w:themeColor="text1"/>
                          </w:rPr>
                          <w:t xml:space="preserve">cm </w:t>
                        </w:r>
                      </w:p>
                    </w:txbxContent>
                  </v:textbox>
                </v:rect>
                <v:rect id="Rectangle 2" o:spid="_x0000_s1029" style="position:absolute;left:7879;top:8754;width:750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" filled="f" stroked="f" strokeweight="1pt">
                  <v:textbox>
                    <w:txbxContent>
                      <w:p w14:paraId="734B1734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 cm</w:t>
                        </w:r>
                      </w:p>
                    </w:txbxContent>
                  </v:textbox>
                </v:rect>
                <v:rect id="Rectangle 2" o:spid="_x0000_s1030" style="position:absolute;left:19747;top:5739;width:75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" filled="f" stroked="f" strokeweight="1pt">
                  <v:textbox>
                    <w:txbxContent>
                      <w:p w14:paraId="22C618D5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5 </w:t>
                        </w:r>
                        <w:r w:rsidRPr="000D29D9">
                          <w:rPr>
                            <w:color w:val="000000" w:themeColor="text1"/>
                          </w:rPr>
                          <w:t xml:space="preserve">cm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55D0F" w:rsidRPr="00E7356C">
        <w:t xml:space="preserve">Q7. </w:t>
      </w:r>
      <w:r w:rsidR="00855D0F" w:rsidRPr="00E7356C">
        <w:tab/>
        <w:t>Work out</w:t>
      </w:r>
      <w:r w:rsidR="00E7356C">
        <w:t>:</w:t>
      </w:r>
    </w:p>
    <w:p w14:paraId="4C670752" w14:textId="400F9E6C" w:rsidR="00855D0F" w:rsidRPr="00855D0F" w:rsidRDefault="00855D0F" w:rsidP="00855D0F">
      <w:pPr>
        <w:pStyle w:val="ListParagraph"/>
        <w:numPr>
          <w:ilvl w:val="0"/>
          <w:numId w:val="14"/>
        </w:numPr>
        <w:spacing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(-3)×(-4)</m:t>
        </m:r>
      </m:oMath>
    </w:p>
    <w:p w14:paraId="7FFA4AAC" w14:textId="6075377A" w:rsidR="00855D0F" w:rsidRPr="00855D0F" w:rsidRDefault="00855D0F" w:rsidP="00855D0F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(-2)×5</m:t>
        </m:r>
      </m:oMath>
    </w:p>
    <w:p w14:paraId="73C4B0F4" w14:textId="65ADC83B" w:rsidR="00855D0F" w:rsidRPr="00855D0F" w:rsidRDefault="00855D0F" w:rsidP="00855D0F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3-(-7)</m:t>
        </m:r>
      </m:oMath>
    </w:p>
    <w:p w14:paraId="0682A373" w14:textId="27FB31BD" w:rsidR="00590498" w:rsidRPr="00855D0F" w:rsidRDefault="00855D0F" w:rsidP="00933F67">
      <w:pPr>
        <w:pStyle w:val="Questions"/>
        <w:ind w:left="426" w:hanging="360"/>
      </w:pPr>
      <w:r w:rsidRPr="00E7356C">
        <w:t xml:space="preserve">Q8. </w:t>
      </w:r>
      <w:r w:rsidRPr="00E7356C">
        <w:tab/>
        <w:t>Find the volume of the cuboid</w:t>
      </w:r>
      <w:r w:rsidR="00E7356C">
        <w:t>:</w:t>
      </w:r>
    </w:p>
    <w:sectPr w:rsidR="00590498" w:rsidRPr="00855D0F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D3BE7" w14:textId="77777777" w:rsidR="0002077D" w:rsidRDefault="0002077D">
      <w:pPr>
        <w:spacing w:after="0" w:line="240" w:lineRule="auto"/>
      </w:pPr>
      <w:r>
        <w:separator/>
      </w:r>
    </w:p>
  </w:endnote>
  <w:endnote w:type="continuationSeparator" w:id="0">
    <w:p w14:paraId="649783AE" w14:textId="77777777" w:rsidR="0002077D" w:rsidRDefault="0002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7C081C9-4915-46A5-BAA3-1E0DCF5628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AF718B-9224-4AE4-9201-11C57C9B91F7}"/>
    <w:embedItalic r:id="rId3" w:fontKey="{AC57C4A3-D69F-4AC9-BDE0-DF6AAC54D88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F6A91579-8F4B-4D0C-B550-08BF86AB329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9DD2FA72-EDBB-4F13-B7BF-602E1FCA7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5AB50F12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6468A5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933F67" w:rsidRPr="00933F67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08DC013F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933F67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0A19E" w14:textId="77777777" w:rsidR="0002077D" w:rsidRDefault="0002077D">
      <w:pPr>
        <w:spacing w:after="0" w:line="240" w:lineRule="auto"/>
      </w:pPr>
      <w:r>
        <w:separator/>
      </w:r>
    </w:p>
  </w:footnote>
  <w:footnote w:type="continuationSeparator" w:id="0">
    <w:p w14:paraId="3D113101" w14:textId="77777777" w:rsidR="0002077D" w:rsidRDefault="00020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437A4B0C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6F7B29C0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855D0F">
            <w:rPr>
              <w:sz w:val="20"/>
              <w:szCs w:val="20"/>
            </w:rPr>
            <w:t>4</w:t>
          </w:r>
          <w:r>
            <w:rPr>
              <w:sz w:val="20"/>
              <w:szCs w:val="20"/>
            </w:rPr>
            <w:t xml:space="preserve">: </w:t>
          </w:r>
          <w:r w:rsidR="00D926CF">
            <w:rPr>
              <w:sz w:val="20"/>
              <w:szCs w:val="20"/>
            </w:rPr>
            <w:t xml:space="preserve">Calculus – </w:t>
          </w:r>
          <w:r w:rsidR="00855D0F">
            <w:rPr>
              <w:sz w:val="20"/>
              <w:szCs w:val="20"/>
            </w:rPr>
            <w:t>Differentiation</w:t>
          </w:r>
        </w:p>
        <w:p w14:paraId="1E0B7BE3" w14:textId="4B2BFD83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A61"/>
    <w:multiLevelType w:val="hybridMultilevel"/>
    <w:tmpl w:val="D0029C3E"/>
    <w:lvl w:ilvl="0" w:tplc="ECE4824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7420EC"/>
    <w:multiLevelType w:val="hybridMultilevel"/>
    <w:tmpl w:val="E544EF18"/>
    <w:lvl w:ilvl="0" w:tplc="E99A8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CD6C5A"/>
    <w:multiLevelType w:val="hybridMultilevel"/>
    <w:tmpl w:val="4FC6F99A"/>
    <w:lvl w:ilvl="0" w:tplc="6048462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4D012B"/>
    <w:multiLevelType w:val="hybridMultilevel"/>
    <w:tmpl w:val="5184B8EE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EF1ED3"/>
    <w:multiLevelType w:val="hybridMultilevel"/>
    <w:tmpl w:val="23E0D182"/>
    <w:lvl w:ilvl="0" w:tplc="F0DA7F8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892B17"/>
    <w:multiLevelType w:val="hybridMultilevel"/>
    <w:tmpl w:val="E506D404"/>
    <w:lvl w:ilvl="0" w:tplc="6560923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830678"/>
    <w:multiLevelType w:val="hybridMultilevel"/>
    <w:tmpl w:val="5184B8EE"/>
    <w:lvl w:ilvl="0" w:tplc="AC68C0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EC175B3"/>
    <w:multiLevelType w:val="hybridMultilevel"/>
    <w:tmpl w:val="8C5AC530"/>
    <w:lvl w:ilvl="0" w:tplc="1AA6BF8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7162597">
    <w:abstractNumId w:val="12"/>
  </w:num>
  <w:num w:numId="2" w16cid:durableId="1156915223">
    <w:abstractNumId w:val="2"/>
  </w:num>
  <w:num w:numId="3" w16cid:durableId="1562935228">
    <w:abstractNumId w:val="1"/>
  </w:num>
  <w:num w:numId="4" w16cid:durableId="1002322306">
    <w:abstractNumId w:val="8"/>
  </w:num>
  <w:num w:numId="5" w16cid:durableId="1986856062">
    <w:abstractNumId w:val="7"/>
  </w:num>
  <w:num w:numId="6" w16cid:durableId="1674411773">
    <w:abstractNumId w:val="4"/>
  </w:num>
  <w:num w:numId="7" w16cid:durableId="1330251744">
    <w:abstractNumId w:val="11"/>
  </w:num>
  <w:num w:numId="8" w16cid:durableId="165052257">
    <w:abstractNumId w:val="6"/>
  </w:num>
  <w:num w:numId="9" w16cid:durableId="1825588397">
    <w:abstractNumId w:val="0"/>
  </w:num>
  <w:num w:numId="10" w16cid:durableId="2129006540">
    <w:abstractNumId w:val="10"/>
  </w:num>
  <w:num w:numId="11" w16cid:durableId="748161320">
    <w:abstractNumId w:val="3"/>
  </w:num>
  <w:num w:numId="12" w16cid:durableId="897861482">
    <w:abstractNumId w:val="9"/>
  </w:num>
  <w:num w:numId="13" w16cid:durableId="1151599566">
    <w:abstractNumId w:val="5"/>
  </w:num>
  <w:num w:numId="14" w16cid:durableId="499125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MDM2MDS2sDA0MTNR0lEKTi0uzszPAykwrgUAhhhDoiwAAAA="/>
  </w:docVars>
  <w:rsids>
    <w:rsidRoot w:val="002F3B2D"/>
    <w:rsid w:val="00000BA2"/>
    <w:rsid w:val="0002077D"/>
    <w:rsid w:val="0002162E"/>
    <w:rsid w:val="00023BF7"/>
    <w:rsid w:val="0002540C"/>
    <w:rsid w:val="00041E82"/>
    <w:rsid w:val="000F1121"/>
    <w:rsid w:val="001967DA"/>
    <w:rsid w:val="001C083E"/>
    <w:rsid w:val="001D03BC"/>
    <w:rsid w:val="001E23F8"/>
    <w:rsid w:val="00252141"/>
    <w:rsid w:val="002C0CFF"/>
    <w:rsid w:val="002E23ED"/>
    <w:rsid w:val="002F3B2D"/>
    <w:rsid w:val="0030233F"/>
    <w:rsid w:val="00307E89"/>
    <w:rsid w:val="003561F0"/>
    <w:rsid w:val="00386349"/>
    <w:rsid w:val="003A4D2F"/>
    <w:rsid w:val="004709B8"/>
    <w:rsid w:val="00487AB2"/>
    <w:rsid w:val="004B4D1F"/>
    <w:rsid w:val="004C1DED"/>
    <w:rsid w:val="004C7FAE"/>
    <w:rsid w:val="004E0445"/>
    <w:rsid w:val="005015D6"/>
    <w:rsid w:val="00505E9C"/>
    <w:rsid w:val="00531BB0"/>
    <w:rsid w:val="00590498"/>
    <w:rsid w:val="00631FA4"/>
    <w:rsid w:val="006335B2"/>
    <w:rsid w:val="006468A5"/>
    <w:rsid w:val="006978AD"/>
    <w:rsid w:val="006A4534"/>
    <w:rsid w:val="006D4D68"/>
    <w:rsid w:val="00701C20"/>
    <w:rsid w:val="0070289B"/>
    <w:rsid w:val="00716400"/>
    <w:rsid w:val="00720634"/>
    <w:rsid w:val="00725F00"/>
    <w:rsid w:val="00734D1C"/>
    <w:rsid w:val="007D6CF7"/>
    <w:rsid w:val="007F5CD3"/>
    <w:rsid w:val="00804D1C"/>
    <w:rsid w:val="0081668D"/>
    <w:rsid w:val="00816ECE"/>
    <w:rsid w:val="008212E6"/>
    <w:rsid w:val="00823EEE"/>
    <w:rsid w:val="008357EA"/>
    <w:rsid w:val="00845391"/>
    <w:rsid w:val="00855D0F"/>
    <w:rsid w:val="00890398"/>
    <w:rsid w:val="008A1429"/>
    <w:rsid w:val="008B3374"/>
    <w:rsid w:val="00933F67"/>
    <w:rsid w:val="00952D7B"/>
    <w:rsid w:val="00957721"/>
    <w:rsid w:val="009F571B"/>
    <w:rsid w:val="00A41F7F"/>
    <w:rsid w:val="00AB5487"/>
    <w:rsid w:val="00B53CA3"/>
    <w:rsid w:val="00B77A26"/>
    <w:rsid w:val="00BB4A4C"/>
    <w:rsid w:val="00C32F43"/>
    <w:rsid w:val="00C45078"/>
    <w:rsid w:val="00CC516F"/>
    <w:rsid w:val="00D16EFE"/>
    <w:rsid w:val="00D556A6"/>
    <w:rsid w:val="00D824EC"/>
    <w:rsid w:val="00D926CF"/>
    <w:rsid w:val="00D94461"/>
    <w:rsid w:val="00DB6318"/>
    <w:rsid w:val="00E16C53"/>
    <w:rsid w:val="00E7356C"/>
    <w:rsid w:val="00F2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E7356C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AC1722-5EC0-4A33-A097-63888285A9E5}"/>
</file>

<file path=customXml/itemProps4.xml><?xml version="1.0" encoding="utf-8"?>
<ds:datastoreItem xmlns:ds="http://schemas.openxmlformats.org/officeDocument/2006/customXml" ds:itemID="{2ED7E2D5-E357-4EF9-9EFD-62FB52F7E952}"/>
</file>

<file path=customXml/itemProps5.xml><?xml version="1.0" encoding="utf-8"?>
<ds:datastoreItem xmlns:ds="http://schemas.openxmlformats.org/officeDocument/2006/customXml" ds:itemID="{824AFED9-2460-4798-8F32-CFDB0813F2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2026-06-11T11:05:00Z</dcterms:created>
  <dcterms:modified xsi:type="dcterms:W3CDTF">2026-06-11T11:05:00Z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